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BBB56" w14:textId="0AB28AEA" w:rsidR="00865FA2" w:rsidRPr="00865FA2" w:rsidRDefault="00865FA2" w:rsidP="00865FA2">
      <w:pPr>
        <w:spacing w:after="0" w:line="240" w:lineRule="auto"/>
        <w:rPr>
          <w:b/>
          <w:bCs/>
          <w:u w:val="single"/>
        </w:rPr>
      </w:pPr>
      <w:r w:rsidRPr="00865FA2"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5FA2">
        <w:rPr>
          <w:b/>
          <w:bCs/>
          <w:u w:val="single"/>
        </w:rPr>
        <w:t>Załącznik nr 1</w:t>
      </w:r>
    </w:p>
    <w:p w14:paraId="745E74B5" w14:textId="28B0BE90" w:rsidR="00865FA2" w:rsidRDefault="00865FA2" w:rsidP="00865FA2">
      <w:pPr>
        <w:spacing w:after="0" w:line="240" w:lineRule="auto"/>
      </w:pPr>
      <w:r>
        <w:t xml:space="preserve">     (pieczęć firmy)</w:t>
      </w:r>
    </w:p>
    <w:p w14:paraId="66B049DE" w14:textId="77777777" w:rsidR="00865FA2" w:rsidRDefault="00865FA2" w:rsidP="00865FA2"/>
    <w:p w14:paraId="140EBEEA" w14:textId="77777777" w:rsidR="00865FA2" w:rsidRDefault="00865FA2" w:rsidP="00865FA2"/>
    <w:p w14:paraId="14BED4C0" w14:textId="77777777" w:rsidR="00865FA2" w:rsidRDefault="00865FA2" w:rsidP="00865FA2"/>
    <w:p w14:paraId="4422FBF3" w14:textId="1F8B6BD6" w:rsidR="00865FA2" w:rsidRPr="00865FA2" w:rsidRDefault="00865FA2" w:rsidP="00865FA2">
      <w:pPr>
        <w:jc w:val="center"/>
        <w:rPr>
          <w:b/>
          <w:bCs/>
          <w:sz w:val="24"/>
          <w:szCs w:val="24"/>
        </w:rPr>
      </w:pPr>
      <w:r w:rsidRPr="00865FA2">
        <w:rPr>
          <w:b/>
          <w:bCs/>
          <w:sz w:val="24"/>
          <w:szCs w:val="24"/>
        </w:rPr>
        <w:t>FORMULARZ OFERTOWY</w:t>
      </w:r>
    </w:p>
    <w:p w14:paraId="0D28834E" w14:textId="77777777" w:rsidR="00865FA2" w:rsidRDefault="00865FA2" w:rsidP="00865FA2"/>
    <w:p w14:paraId="6641FBA2" w14:textId="783C191B" w:rsidR="00865FA2" w:rsidRDefault="00865FA2" w:rsidP="00284B6F">
      <w:pPr>
        <w:pStyle w:val="Akapitzlist"/>
        <w:numPr>
          <w:ilvl w:val="0"/>
          <w:numId w:val="1"/>
        </w:numPr>
        <w:jc w:val="both"/>
      </w:pPr>
      <w:r w:rsidRPr="00865FA2">
        <w:rPr>
          <w:b/>
          <w:bCs/>
        </w:rPr>
        <w:t>Dane dotyczące Oferenta</w:t>
      </w:r>
    </w:p>
    <w:p w14:paraId="0C5F6DD1" w14:textId="77777777" w:rsidR="00865FA2" w:rsidRDefault="00865FA2" w:rsidP="00284B6F">
      <w:pPr>
        <w:jc w:val="both"/>
      </w:pPr>
      <w:r>
        <w:t>Nazwa i siedziba Oferenta, NIP, REGON:</w:t>
      </w:r>
    </w:p>
    <w:p w14:paraId="440496FC" w14:textId="72322636" w:rsidR="00865FA2" w:rsidRDefault="00865FA2" w:rsidP="00284B6F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..</w:t>
      </w:r>
    </w:p>
    <w:p w14:paraId="7F2113E4" w14:textId="2D72C83D" w:rsidR="00865FA2" w:rsidRDefault="00865FA2" w:rsidP="00284B6F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………………………………………………………………………………………………………………………………………………………………………..</w:t>
      </w:r>
    </w:p>
    <w:p w14:paraId="33050392" w14:textId="77777777" w:rsidR="00865FA2" w:rsidRDefault="00865FA2" w:rsidP="00284B6F">
      <w:pPr>
        <w:jc w:val="both"/>
      </w:pPr>
      <w:r>
        <w:t>tel.: ……………………………………..    fax: ……………………………………</w:t>
      </w:r>
    </w:p>
    <w:p w14:paraId="67F93267" w14:textId="77777777" w:rsidR="00865FA2" w:rsidRDefault="00865FA2" w:rsidP="00865FA2"/>
    <w:p w14:paraId="5E0F816B" w14:textId="3E71D868" w:rsidR="00865FA2" w:rsidRDefault="00865FA2" w:rsidP="00284B6F">
      <w:pPr>
        <w:pStyle w:val="Akapitzlist"/>
        <w:numPr>
          <w:ilvl w:val="0"/>
          <w:numId w:val="1"/>
        </w:numPr>
        <w:jc w:val="both"/>
      </w:pPr>
      <w:r w:rsidRPr="00865FA2">
        <w:rPr>
          <w:b/>
          <w:bCs/>
        </w:rPr>
        <w:t>Dane dotyczące Zamawiającego</w:t>
      </w:r>
    </w:p>
    <w:p w14:paraId="586E77BA" w14:textId="77777777" w:rsidR="00865FA2" w:rsidRDefault="00865FA2" w:rsidP="00284B6F">
      <w:pPr>
        <w:spacing w:after="0" w:line="240" w:lineRule="auto"/>
        <w:jc w:val="both"/>
        <w:rPr>
          <w:b/>
          <w:bCs/>
        </w:rPr>
      </w:pPr>
      <w:r w:rsidRPr="00865FA2">
        <w:rPr>
          <w:b/>
          <w:bCs/>
        </w:rPr>
        <w:t>Miejskie Przedsiębiorstwo Energetyki Cieplnej Sp. z o.o. w Brzesku</w:t>
      </w:r>
    </w:p>
    <w:p w14:paraId="13E4C435" w14:textId="27789810" w:rsidR="00865FA2" w:rsidRPr="00865FA2" w:rsidRDefault="00865FA2" w:rsidP="00284B6F">
      <w:pPr>
        <w:spacing w:after="0" w:line="240" w:lineRule="auto"/>
        <w:jc w:val="both"/>
        <w:rPr>
          <w:b/>
          <w:bCs/>
        </w:rPr>
      </w:pPr>
      <w:r w:rsidRPr="00865FA2">
        <w:rPr>
          <w:b/>
          <w:bCs/>
        </w:rPr>
        <w:t xml:space="preserve"> ul. Ciepła 11, 32-800 Brzesko</w:t>
      </w:r>
    </w:p>
    <w:p w14:paraId="49C633E3" w14:textId="2596F25F" w:rsidR="00865FA2" w:rsidRDefault="00865FA2" w:rsidP="00284B6F">
      <w:pPr>
        <w:spacing w:after="0" w:line="240" w:lineRule="auto"/>
        <w:jc w:val="both"/>
        <w:rPr>
          <w:b/>
          <w:bCs/>
        </w:rPr>
      </w:pPr>
      <w:r w:rsidRPr="00865FA2">
        <w:rPr>
          <w:b/>
          <w:bCs/>
        </w:rPr>
        <w:t xml:space="preserve">tel. (14) 68 62 505, (14) 68 62 625, e-mail: </w:t>
      </w:r>
      <w:hyperlink r:id="rId7" w:history="1">
        <w:r w:rsidRPr="00435D8F">
          <w:rPr>
            <w:rStyle w:val="Hipercze"/>
            <w:b/>
            <w:bCs/>
          </w:rPr>
          <w:t>mpec@mpec.brzesko.pl</w:t>
        </w:r>
      </w:hyperlink>
      <w:r w:rsidRPr="00865FA2">
        <w:rPr>
          <w:b/>
          <w:bCs/>
        </w:rPr>
        <w:t xml:space="preserve"> </w:t>
      </w:r>
    </w:p>
    <w:p w14:paraId="4A47F307" w14:textId="20F3F336" w:rsidR="00865FA2" w:rsidRPr="00865FA2" w:rsidRDefault="00865FA2" w:rsidP="00284B6F">
      <w:pPr>
        <w:spacing w:after="0" w:line="240" w:lineRule="auto"/>
        <w:jc w:val="both"/>
        <w:rPr>
          <w:b/>
          <w:bCs/>
        </w:rPr>
      </w:pPr>
      <w:r w:rsidRPr="00865FA2">
        <w:rPr>
          <w:b/>
          <w:bCs/>
        </w:rPr>
        <w:t xml:space="preserve">REGON: 850391850 </w:t>
      </w:r>
    </w:p>
    <w:p w14:paraId="45434236" w14:textId="77777777" w:rsidR="00865FA2" w:rsidRPr="00865FA2" w:rsidRDefault="00865FA2" w:rsidP="00284B6F">
      <w:pPr>
        <w:spacing w:after="0" w:line="240" w:lineRule="auto"/>
        <w:jc w:val="both"/>
        <w:rPr>
          <w:b/>
          <w:bCs/>
        </w:rPr>
      </w:pPr>
      <w:r w:rsidRPr="00865FA2">
        <w:rPr>
          <w:b/>
          <w:bCs/>
        </w:rPr>
        <w:t>NIP: 869-00-06-041</w:t>
      </w:r>
    </w:p>
    <w:p w14:paraId="404FF652" w14:textId="39BED6A4" w:rsidR="00865FA2" w:rsidRPr="00865FA2" w:rsidRDefault="00865FA2" w:rsidP="00284B6F">
      <w:pPr>
        <w:spacing w:after="0" w:line="240" w:lineRule="auto"/>
        <w:jc w:val="both"/>
        <w:rPr>
          <w:b/>
          <w:bCs/>
          <w:color w:val="4472C4" w:themeColor="accent1"/>
          <w:u w:val="single"/>
        </w:rPr>
      </w:pPr>
      <w:r w:rsidRPr="00865FA2">
        <w:rPr>
          <w:b/>
          <w:bCs/>
          <w:color w:val="4472C4" w:themeColor="accent1"/>
          <w:u w:val="single"/>
        </w:rPr>
        <w:t>www.mpec.brzesko.pl</w:t>
      </w:r>
    </w:p>
    <w:p w14:paraId="56A9866C" w14:textId="77777777" w:rsidR="00865FA2" w:rsidRPr="00865FA2" w:rsidRDefault="00865FA2" w:rsidP="00865FA2">
      <w:pPr>
        <w:rPr>
          <w:b/>
          <w:bCs/>
        </w:rPr>
      </w:pPr>
    </w:p>
    <w:p w14:paraId="4096C6E2" w14:textId="79F80836" w:rsidR="00865FA2" w:rsidRPr="00865FA2" w:rsidRDefault="00865FA2" w:rsidP="00BB17B1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865FA2">
        <w:rPr>
          <w:b/>
          <w:bCs/>
        </w:rPr>
        <w:t>Zobowiązania Oferenta</w:t>
      </w:r>
    </w:p>
    <w:p w14:paraId="6DCDD08F" w14:textId="50CEE9C5" w:rsidR="00786A42" w:rsidRPr="008F25B1" w:rsidRDefault="00865FA2" w:rsidP="00786A42">
      <w:pPr>
        <w:pStyle w:val="Teksttreci0"/>
        <w:shd w:val="clear" w:color="auto" w:fill="auto"/>
        <w:spacing w:after="260"/>
        <w:rPr>
          <w:b/>
          <w:bCs/>
          <w:kern w:val="2"/>
          <w14:ligatures w14:val="standardContextual"/>
        </w:rPr>
      </w:pPr>
      <w:r>
        <w:t xml:space="preserve">Nawiązując do </w:t>
      </w:r>
      <w:r w:rsidR="00B004C4">
        <w:t>postępowania przetargowego</w:t>
      </w:r>
      <w:r w:rsidR="00D40AF3">
        <w:t xml:space="preserve"> nr </w:t>
      </w:r>
      <w:r w:rsidR="00826778">
        <w:t>VIII/11/2025</w:t>
      </w:r>
      <w:r w:rsidR="00C41230" w:rsidRPr="00C41230">
        <w:t xml:space="preserve"> </w:t>
      </w:r>
      <w:r>
        <w:t xml:space="preserve">p.n. </w:t>
      </w:r>
      <w:bookmarkStart w:id="0" w:name="_Hlk129082977"/>
      <w:r w:rsidR="00826778" w:rsidRPr="00826778">
        <w:rPr>
          <w:b/>
          <w:bCs/>
          <w:kern w:val="2"/>
          <w14:ligatures w14:val="standardContextual"/>
        </w:rPr>
        <w:t xml:space="preserve">„Remont komina H100 w MPEC Sp. z o.o. </w:t>
      </w:r>
      <w:r w:rsidR="00826778">
        <w:rPr>
          <w:b/>
          <w:bCs/>
          <w:kern w:val="2"/>
          <w14:ligatures w14:val="standardContextual"/>
        </w:rPr>
        <w:br/>
      </w:r>
      <w:r w:rsidR="00826778" w:rsidRPr="00826778">
        <w:rPr>
          <w:b/>
          <w:bCs/>
          <w:kern w:val="2"/>
          <w14:ligatures w14:val="standardContextual"/>
        </w:rPr>
        <w:t>w Brzesku”</w:t>
      </w:r>
      <w:r w:rsidR="00826778">
        <w:rPr>
          <w:b/>
          <w:bCs/>
          <w:kern w:val="2"/>
          <w14:ligatures w14:val="standardContextual"/>
        </w:rPr>
        <w:t>.</w:t>
      </w:r>
    </w:p>
    <w:bookmarkEnd w:id="0"/>
    <w:p w14:paraId="2979ED12" w14:textId="3A081FAD" w:rsidR="00865FA2" w:rsidRDefault="00865FA2" w:rsidP="00BB17B1">
      <w:pPr>
        <w:jc w:val="both"/>
      </w:pPr>
      <w:r>
        <w:br/>
      </w:r>
      <w:r w:rsidR="00636C53">
        <w:t>Z</w:t>
      </w:r>
      <w:r>
        <w:t>obowiązuję się wykonać przedmiot zamówienia w zakresie i na warunkach określonych w specyfikacji</w:t>
      </w:r>
      <w:r w:rsidR="00636C53">
        <w:t>.</w:t>
      </w:r>
    </w:p>
    <w:p w14:paraId="2DFEEC93" w14:textId="77777777" w:rsidR="00865FA2" w:rsidRDefault="00865FA2" w:rsidP="00865FA2"/>
    <w:p w14:paraId="45888ADA" w14:textId="77777777" w:rsidR="00865FA2" w:rsidRPr="00865FA2" w:rsidRDefault="00865FA2" w:rsidP="00284B6F">
      <w:pPr>
        <w:jc w:val="both"/>
        <w:rPr>
          <w:b/>
          <w:bCs/>
        </w:rPr>
      </w:pPr>
      <w:r w:rsidRPr="00865FA2">
        <w:rPr>
          <w:b/>
          <w:bCs/>
        </w:rPr>
        <w:t>Cena mojej (naszej) oferty za realizację całości niniejszego zamówienia wynosi:</w:t>
      </w:r>
    </w:p>
    <w:p w14:paraId="2243B9B2" w14:textId="78B475D2" w:rsidR="00865FA2" w:rsidRDefault="00865FA2" w:rsidP="00284B6F">
      <w:pPr>
        <w:jc w:val="both"/>
      </w:pPr>
      <w:r>
        <w:t>Wartość netto ……………………………….zł (słownie ………………</w:t>
      </w:r>
      <w:r w:rsidR="00826778">
        <w:t>…………………………………</w:t>
      </w:r>
      <w:r>
        <w:t>…………………………………złotych)</w:t>
      </w:r>
    </w:p>
    <w:p w14:paraId="1B3795BE" w14:textId="2A9C5DD3" w:rsidR="00865FA2" w:rsidRDefault="00865FA2" w:rsidP="00284B6F">
      <w:pPr>
        <w:jc w:val="both"/>
      </w:pPr>
      <w:r>
        <w:t>VAT……………………………….zł (słownie</w:t>
      </w:r>
      <w:r>
        <w:tab/>
        <w:t>…………</w:t>
      </w:r>
      <w:r w:rsidR="00826778">
        <w:t>…………………………………………..</w:t>
      </w:r>
      <w:r>
        <w:t>……………………………………… złotych)</w:t>
      </w:r>
    </w:p>
    <w:p w14:paraId="3E7856B7" w14:textId="7F1148FB" w:rsidR="00865FA2" w:rsidRDefault="00865FA2" w:rsidP="00284B6F">
      <w:pPr>
        <w:jc w:val="both"/>
      </w:pPr>
      <w:r>
        <w:t>Cena brutto……………………………….zł (słownie……………</w:t>
      </w:r>
      <w:r w:rsidR="00826778">
        <w:t>…………………………………….</w:t>
      </w:r>
      <w:r>
        <w:t>…………………………………… złotych)</w:t>
      </w:r>
    </w:p>
    <w:p w14:paraId="5B2AF419" w14:textId="77777777" w:rsidR="00865FA2" w:rsidRDefault="00865FA2" w:rsidP="00865FA2"/>
    <w:p w14:paraId="29A38944" w14:textId="77777777" w:rsidR="00865FA2" w:rsidRDefault="00865FA2" w:rsidP="00284B6F">
      <w:pPr>
        <w:jc w:val="both"/>
      </w:pPr>
      <w:r>
        <w:t>Oświadczamy, że zapoznaliśmy się ze specyfikacją warunków zamówienia wraz z załącznikami i akceptujemy proponowany projekt umowy. Do dokumentów przetargowych nie wnosimy żadnych zastrzeżeń.</w:t>
      </w:r>
    </w:p>
    <w:p w14:paraId="01D5C6EE" w14:textId="77777777" w:rsidR="00865FA2" w:rsidRDefault="00865FA2" w:rsidP="00284B6F">
      <w:pPr>
        <w:jc w:val="both"/>
      </w:pPr>
      <w:r>
        <w:lastRenderedPageBreak/>
        <w:t>Oświadczamy, że spełniamy warunki określone w specyfikacji warunków zamówienia i będziemy ich przestrzegać w trakcie realizacji umowy. </w:t>
      </w:r>
    </w:p>
    <w:p w14:paraId="013D480B" w14:textId="77777777" w:rsidR="00865FA2" w:rsidRDefault="00865FA2" w:rsidP="00284B6F">
      <w:pPr>
        <w:jc w:val="both"/>
      </w:pPr>
      <w:r>
        <w:t>Oświadczamy, że uważamy się za związanych niniejszą ofertą w okresie 30 dni, a w przypadku wygrania przetargu do terminu zawarcia umowy.</w:t>
      </w:r>
    </w:p>
    <w:p w14:paraId="27018E97" w14:textId="23677A62" w:rsidR="00865FA2" w:rsidRDefault="00865FA2" w:rsidP="00284B6F">
      <w:pPr>
        <w:jc w:val="both"/>
      </w:pPr>
      <w:r>
        <w:t>Zobowiązujemy się, w przypadku wygrania przetargu, do zawarcia umowy w ciągu 7 dni od otrzymania zawiadomienia o wygranym przetargu</w:t>
      </w:r>
    </w:p>
    <w:p w14:paraId="53CEB4B4" w14:textId="77777777" w:rsidR="00865FA2" w:rsidRDefault="00865FA2" w:rsidP="00865FA2"/>
    <w:p w14:paraId="01C7F100" w14:textId="418B660B" w:rsidR="00865FA2" w:rsidRDefault="00865FA2" w:rsidP="00284B6F">
      <w:pPr>
        <w:jc w:val="both"/>
      </w:pPr>
      <w:r>
        <w:t>Oferta złożona jest na …….……. stronach.</w:t>
      </w:r>
    </w:p>
    <w:p w14:paraId="6E752B88" w14:textId="77777777" w:rsidR="00865FA2" w:rsidRDefault="00865FA2" w:rsidP="00284B6F">
      <w:pPr>
        <w:jc w:val="both"/>
      </w:pPr>
      <w:r>
        <w:t>Załącznikami do niniejszej oferty są:</w:t>
      </w:r>
    </w:p>
    <w:p w14:paraId="2013EE25" w14:textId="77777777" w:rsidR="00865FA2" w:rsidRDefault="00865FA2" w:rsidP="00284B6F">
      <w:pPr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37A3B944" w14:textId="77777777" w:rsidR="00865FA2" w:rsidRDefault="00865FA2" w:rsidP="00284B6F">
      <w:pPr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1F07258B" w14:textId="77777777" w:rsidR="00865FA2" w:rsidRDefault="00865FA2" w:rsidP="00284B6F">
      <w:pPr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7038160B" w14:textId="77777777" w:rsidR="00865FA2" w:rsidRDefault="00865FA2" w:rsidP="00865FA2"/>
    <w:p w14:paraId="32B287F4" w14:textId="77777777" w:rsidR="00865FA2" w:rsidRDefault="00865FA2" w:rsidP="00865FA2"/>
    <w:p w14:paraId="06165B1C" w14:textId="77777777" w:rsidR="00865FA2" w:rsidRDefault="00865FA2" w:rsidP="00865FA2"/>
    <w:p w14:paraId="22B1EEE1" w14:textId="77777777" w:rsidR="00865FA2" w:rsidRDefault="00865FA2" w:rsidP="00865FA2"/>
    <w:p w14:paraId="1F25FFF0" w14:textId="77777777" w:rsidR="00865FA2" w:rsidRDefault="00865FA2" w:rsidP="00865FA2"/>
    <w:p w14:paraId="0FD857A2" w14:textId="77777777" w:rsidR="00865FA2" w:rsidRDefault="00865FA2" w:rsidP="00865FA2"/>
    <w:p w14:paraId="79A6933A" w14:textId="77777777" w:rsidR="00865FA2" w:rsidRDefault="00865FA2" w:rsidP="00865FA2">
      <w:pPr>
        <w:spacing w:after="0" w:line="240" w:lineRule="auto"/>
      </w:pPr>
      <w:r>
        <w:t>……………………………………………..</w:t>
      </w:r>
      <w:r>
        <w:tab/>
      </w:r>
      <w:r>
        <w:tab/>
      </w:r>
      <w:r>
        <w:tab/>
      </w:r>
      <w:r>
        <w:tab/>
        <w:t xml:space="preserve">       ……..……………………………………………………….</w:t>
      </w:r>
    </w:p>
    <w:p w14:paraId="066B0CD0" w14:textId="77777777" w:rsidR="00865FA2" w:rsidRDefault="00865FA2" w:rsidP="00865FA2">
      <w:pPr>
        <w:spacing w:after="0" w:line="240" w:lineRule="auto"/>
      </w:pPr>
      <w:r>
        <w:t xml:space="preserve">       (miejscowość i data)</w:t>
      </w:r>
      <w:r>
        <w:tab/>
      </w:r>
      <w:r>
        <w:tab/>
      </w:r>
      <w:r>
        <w:tab/>
      </w:r>
      <w:r>
        <w:tab/>
        <w:t xml:space="preserve">        (pieczęć imienna i podpis uprawnionego </w:t>
      </w:r>
    </w:p>
    <w:p w14:paraId="311F1079" w14:textId="6883ED07" w:rsidR="00B24D63" w:rsidRDefault="00865FA2" w:rsidP="00865FA2">
      <w:pPr>
        <w:spacing w:after="0" w:line="240" w:lineRule="auto"/>
        <w:ind w:left="5664"/>
      </w:pPr>
      <w:r>
        <w:t xml:space="preserve">      przedstawiciela Oferenta)</w:t>
      </w:r>
    </w:p>
    <w:sectPr w:rsidR="00B24D63" w:rsidSect="00E61FD3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1C9E4" w14:textId="77777777" w:rsidR="00F41E46" w:rsidRDefault="00F41E46" w:rsidP="00865FA2">
      <w:pPr>
        <w:spacing w:after="0" w:line="240" w:lineRule="auto"/>
      </w:pPr>
      <w:r>
        <w:separator/>
      </w:r>
    </w:p>
  </w:endnote>
  <w:endnote w:type="continuationSeparator" w:id="0">
    <w:p w14:paraId="4035F613" w14:textId="77777777" w:rsidR="00F41E46" w:rsidRDefault="00F41E46" w:rsidP="0086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 w:cstheme="majorHAnsi"/>
        <w:sz w:val="20"/>
        <w:szCs w:val="20"/>
      </w:rPr>
      <w:id w:val="1599755545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349F9A2" w14:textId="0A73FDA8" w:rsidR="00786A42" w:rsidRPr="00786A42" w:rsidRDefault="00786A42">
            <w:pPr>
              <w:pStyle w:val="Stopka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B004C4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B004C4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B004C4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B004C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04C4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B004C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B004C4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B004C4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B004C4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B004C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004C4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B004C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26CDF2D8" w14:textId="77777777" w:rsidR="00865FA2" w:rsidRPr="00786A42" w:rsidRDefault="00865FA2">
    <w:pPr>
      <w:pStyle w:val="Stopka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FEBD6" w14:textId="77777777" w:rsidR="00F41E46" w:rsidRDefault="00F41E46" w:rsidP="00865FA2">
      <w:pPr>
        <w:spacing w:after="0" w:line="240" w:lineRule="auto"/>
      </w:pPr>
      <w:r>
        <w:separator/>
      </w:r>
    </w:p>
  </w:footnote>
  <w:footnote w:type="continuationSeparator" w:id="0">
    <w:p w14:paraId="2272FB55" w14:textId="77777777" w:rsidR="00F41E46" w:rsidRDefault="00F41E46" w:rsidP="00865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5286B"/>
    <w:multiLevelType w:val="hybridMultilevel"/>
    <w:tmpl w:val="B044B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30EE6"/>
    <w:multiLevelType w:val="hybridMultilevel"/>
    <w:tmpl w:val="76EE224A"/>
    <w:lvl w:ilvl="0" w:tplc="3D0E8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01C93"/>
    <w:multiLevelType w:val="hybridMultilevel"/>
    <w:tmpl w:val="EA149C24"/>
    <w:lvl w:ilvl="0" w:tplc="90383F5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027124">
    <w:abstractNumId w:val="2"/>
  </w:num>
  <w:num w:numId="2" w16cid:durableId="1436174487">
    <w:abstractNumId w:val="1"/>
  </w:num>
  <w:num w:numId="3" w16cid:durableId="28354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A2"/>
    <w:rsid w:val="00270E5A"/>
    <w:rsid w:val="00284B6F"/>
    <w:rsid w:val="002D28B6"/>
    <w:rsid w:val="003A0C70"/>
    <w:rsid w:val="003A39AB"/>
    <w:rsid w:val="003C5318"/>
    <w:rsid w:val="004654A5"/>
    <w:rsid w:val="00473B48"/>
    <w:rsid w:val="00636C53"/>
    <w:rsid w:val="00686694"/>
    <w:rsid w:val="006E59E1"/>
    <w:rsid w:val="0076176F"/>
    <w:rsid w:val="00786A42"/>
    <w:rsid w:val="007A499D"/>
    <w:rsid w:val="007F6111"/>
    <w:rsid w:val="00826778"/>
    <w:rsid w:val="00865FA2"/>
    <w:rsid w:val="008F25B1"/>
    <w:rsid w:val="009E07D4"/>
    <w:rsid w:val="00B004C4"/>
    <w:rsid w:val="00B24D63"/>
    <w:rsid w:val="00B31FD3"/>
    <w:rsid w:val="00B52A27"/>
    <w:rsid w:val="00BB17B1"/>
    <w:rsid w:val="00BB1B86"/>
    <w:rsid w:val="00C06D1B"/>
    <w:rsid w:val="00C41230"/>
    <w:rsid w:val="00C703E0"/>
    <w:rsid w:val="00D40AF3"/>
    <w:rsid w:val="00D825F0"/>
    <w:rsid w:val="00E15FD9"/>
    <w:rsid w:val="00E61FD3"/>
    <w:rsid w:val="00E64E9C"/>
    <w:rsid w:val="00EA484B"/>
    <w:rsid w:val="00EF756F"/>
    <w:rsid w:val="00F41E46"/>
    <w:rsid w:val="00FE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D0AED"/>
  <w15:chartTrackingRefBased/>
  <w15:docId w15:val="{0DD46FFB-F4AD-49A2-AA4A-402DCB80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F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5F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5FA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5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FA2"/>
  </w:style>
  <w:style w:type="paragraph" w:styleId="Stopka">
    <w:name w:val="footer"/>
    <w:basedOn w:val="Normalny"/>
    <w:link w:val="StopkaZnak"/>
    <w:uiPriority w:val="99"/>
    <w:unhideWhenUsed/>
    <w:rsid w:val="00865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FA2"/>
  </w:style>
  <w:style w:type="character" w:customStyle="1" w:styleId="Teksttreci">
    <w:name w:val="Tekst treści_"/>
    <w:basedOn w:val="Domylnaczcionkaakapitu"/>
    <w:link w:val="Teksttreci0"/>
    <w:rsid w:val="00786A42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86A42"/>
    <w:pPr>
      <w:widowControl w:val="0"/>
      <w:shd w:val="clear" w:color="auto" w:fill="FFFFFF"/>
      <w:spacing w:after="0" w:line="240" w:lineRule="auto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pec@mpec.brze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325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19</cp:revision>
  <dcterms:created xsi:type="dcterms:W3CDTF">2023-03-07T10:13:00Z</dcterms:created>
  <dcterms:modified xsi:type="dcterms:W3CDTF">2025-04-17T09:15:00Z</dcterms:modified>
</cp:coreProperties>
</file>