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97D3" w14:textId="5CE2334A" w:rsidR="000F5621" w:rsidRPr="000F5621" w:rsidRDefault="000F5621" w:rsidP="000F5621">
      <w:pPr>
        <w:widowControl w:val="0"/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Załącznik 3.</w:t>
      </w: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</w:t>
      </w: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ormularz oferty</w:t>
      </w:r>
    </w:p>
    <w:p w14:paraId="66E43884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C590900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EBB382A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F668411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……………………..………………..</w:t>
      </w:r>
    </w:p>
    <w:p w14:paraId="2AE54DBA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  (pieczęć Wykonawcy)</w:t>
      </w:r>
    </w:p>
    <w:p w14:paraId="39E3B256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F3D57F1" w14:textId="77777777" w:rsidR="000F5621" w:rsidRPr="00FF16B3" w:rsidRDefault="000F5621" w:rsidP="000F5621">
      <w:pPr>
        <w:keepNext/>
        <w:keepLines/>
        <w:numPr>
          <w:ilvl w:val="5"/>
          <w:numId w:val="0"/>
        </w:numPr>
        <w:spacing w:before="40" w:after="0" w:line="240" w:lineRule="auto"/>
        <w:ind w:left="1152" w:hanging="1152"/>
        <w:jc w:val="center"/>
        <w:outlineLvl w:val="5"/>
        <w:rPr>
          <w:rFonts w:ascii="Times New Roman" w:eastAsiaTheme="majorEastAsia" w:hAnsi="Times New Roman" w:cstheme="majorBidi"/>
          <w:b/>
          <w:bCs/>
          <w:i/>
          <w:iCs/>
          <w:color w:val="595959" w:themeColor="text1" w:themeTint="A6"/>
          <w:kern w:val="0"/>
          <w:sz w:val="24"/>
          <w:szCs w:val="24"/>
          <w:lang w:eastAsia="pl-PL"/>
          <w14:ligatures w14:val="none"/>
        </w:rPr>
      </w:pPr>
      <w:r w:rsidRPr="00FF16B3">
        <w:rPr>
          <w:rFonts w:ascii="Times New Roman" w:eastAsiaTheme="majorEastAsia" w:hAnsi="Times New Roman" w:cstheme="majorBidi"/>
          <w:b/>
          <w:bCs/>
          <w:i/>
          <w:iCs/>
          <w:color w:val="595959" w:themeColor="text1" w:themeTint="A6"/>
          <w:kern w:val="0"/>
          <w:sz w:val="24"/>
          <w:szCs w:val="24"/>
          <w:lang w:eastAsia="pl-PL"/>
          <w14:ligatures w14:val="none"/>
        </w:rPr>
        <w:t>OFERTA</w:t>
      </w:r>
    </w:p>
    <w:p w14:paraId="1F63BC6D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406F73" w14:textId="77777777" w:rsidR="000F5621" w:rsidRPr="000F5621" w:rsidRDefault="000F5621" w:rsidP="000F5621">
      <w:pPr>
        <w:keepNext/>
        <w:keepLines/>
        <w:spacing w:before="360" w:after="80" w:line="240" w:lineRule="auto"/>
        <w:ind w:left="432" w:hanging="432"/>
        <w:outlineLvl w:val="0"/>
        <w:rPr>
          <w:rFonts w:ascii="Times New Roman" w:eastAsiaTheme="majorEastAsia" w:hAnsi="Times New Roman" w:cstheme="majorBidi"/>
          <w:kern w:val="0"/>
          <w:u w:val="single"/>
          <w:lang w:eastAsia="pl-PL"/>
          <w14:ligatures w14:val="none"/>
        </w:rPr>
      </w:pPr>
      <w:r w:rsidRPr="000F5621">
        <w:rPr>
          <w:rFonts w:ascii="Times New Roman" w:eastAsiaTheme="majorEastAsia" w:hAnsi="Times New Roman" w:cstheme="majorBidi"/>
          <w:kern w:val="0"/>
          <w:u w:val="single"/>
          <w:lang w:eastAsia="pl-PL"/>
          <w14:ligatures w14:val="none"/>
        </w:rPr>
        <w:t>Oferta składana w postępowaniu na:</w:t>
      </w:r>
    </w:p>
    <w:p w14:paraId="53005E0D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24F94E" w14:textId="0A7F1255" w:rsidR="000F5621" w:rsidRPr="00FF16B3" w:rsidRDefault="000F5621" w:rsidP="00FF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Zadanie nr: MPEC.DT.2026.1 </w:t>
      </w:r>
      <w:r w:rsidR="00FF16B3" w:rsidRPr="00FF16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„Zaprojektowanie, wykonanie, dostawa i montaż trzech węzłów cieplnych wraz z demontażem istniejących węzłów cieplnych”</w:t>
      </w:r>
    </w:p>
    <w:p w14:paraId="357D0459" w14:textId="77777777" w:rsidR="000F5621" w:rsidRPr="000F5621" w:rsidRDefault="000F5621" w:rsidP="000F5621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81C8A19" w14:textId="77777777" w:rsidR="000F5621" w:rsidRPr="000F5621" w:rsidRDefault="000F5621" w:rsidP="000F5621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EAAAAA" w14:textId="77777777" w:rsidR="000F5621" w:rsidRPr="000F5621" w:rsidRDefault="000F5621" w:rsidP="000F5621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nazwa: </w:t>
      </w: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1385C9E6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E9F4636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adres: </w:t>
      </w: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.....................................................................................................................................................</w:t>
      </w:r>
    </w:p>
    <w:p w14:paraId="56A99ACA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C3F2335" w14:textId="77777777" w:rsid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NIP:  </w:t>
      </w: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6A0C8027" w14:textId="1F78115F" w:rsid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</w:t>
      </w: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  </w:t>
      </w: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</w:p>
    <w:p w14:paraId="43A427C6" w14:textId="320AF958" w:rsid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REGON: </w:t>
      </w: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2E606D72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CA97E0" w14:textId="77777777" w:rsid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Telefon:  </w:t>
      </w: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</w:t>
      </w: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</w:t>
      </w:r>
    </w:p>
    <w:p w14:paraId="3BA7626F" w14:textId="4453755F" w:rsid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  <w:t xml:space="preserve">   </w:t>
      </w: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</w:p>
    <w:p w14:paraId="148B66C0" w14:textId="7C9D5A8A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e-mail: </w:t>
      </w: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</w:t>
      </w:r>
    </w:p>
    <w:p w14:paraId="42F1874D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6E06D9D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AD9F54E" w14:textId="77777777" w:rsidR="000F5621" w:rsidRPr="000F5621" w:rsidRDefault="000F5621" w:rsidP="000F56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kern w:val="0"/>
          <w:u w:val="single"/>
          <w:lang w:eastAsia="pl-PL"/>
          <w14:ligatures w14:val="none"/>
        </w:rPr>
        <w:t>Oferuje realizację przedmiotu zamówienia</w:t>
      </w:r>
    </w:p>
    <w:p w14:paraId="06A47FF1" w14:textId="77777777" w:rsidR="000F5621" w:rsidRPr="000F5621" w:rsidRDefault="000F5621" w:rsidP="000F56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za następującą cenę:</w:t>
      </w:r>
    </w:p>
    <w:p w14:paraId="6FCCE26A" w14:textId="77777777" w:rsidR="000F5621" w:rsidRPr="000F5621" w:rsidRDefault="000F5621" w:rsidP="000F5621">
      <w:pPr>
        <w:tabs>
          <w:tab w:val="center" w:pos="4536"/>
          <w:tab w:val="right" w:pos="9072"/>
        </w:tabs>
        <w:spacing w:after="60" w:line="240" w:lineRule="auto"/>
        <w:jc w:val="center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</w:p>
    <w:p w14:paraId="2217009C" w14:textId="77777777" w:rsidR="000F5621" w:rsidRPr="000F5621" w:rsidRDefault="000F5621" w:rsidP="000F5621">
      <w:pPr>
        <w:spacing w:after="6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Cena netto:  ..................................................  zł   </w:t>
      </w:r>
    </w:p>
    <w:p w14:paraId="677F1D23" w14:textId="77777777" w:rsidR="000F5621" w:rsidRPr="000F5621" w:rsidRDefault="000F5621" w:rsidP="000F5621">
      <w:pPr>
        <w:spacing w:after="6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8DB7F6" w14:textId="77777777" w:rsidR="000F5621" w:rsidRPr="000F5621" w:rsidRDefault="000F5621" w:rsidP="000F5621">
      <w:pPr>
        <w:spacing w:after="6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Podatek VAT  (………… %) tj. ............................................ zł  </w:t>
      </w:r>
    </w:p>
    <w:p w14:paraId="61D70F96" w14:textId="77777777" w:rsidR="000F5621" w:rsidRPr="000F5621" w:rsidRDefault="000F5621" w:rsidP="000F5621">
      <w:pPr>
        <w:widowControl w:val="0"/>
        <w:spacing w:after="6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7DE8AD" w14:textId="77777777" w:rsidR="000F5621" w:rsidRPr="000F5621" w:rsidRDefault="000F5621" w:rsidP="000F5621">
      <w:pPr>
        <w:widowControl w:val="0"/>
        <w:spacing w:after="6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Łączna cena brutto:  ................................................ zł   </w:t>
      </w:r>
    </w:p>
    <w:p w14:paraId="03540001" w14:textId="77777777" w:rsidR="000F5621" w:rsidRPr="000F5621" w:rsidRDefault="000F5621" w:rsidP="000F5621">
      <w:pPr>
        <w:widowControl w:val="0"/>
        <w:spacing w:after="6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90E0F5" w14:textId="77777777" w:rsidR="000F5621" w:rsidRPr="000F5621" w:rsidRDefault="000F5621" w:rsidP="000F5621">
      <w:pPr>
        <w:widowControl w:val="0"/>
        <w:spacing w:after="6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Słownie brutto: ………………………………………………..……………………………….…………</w:t>
      </w:r>
    </w:p>
    <w:p w14:paraId="7912F27E" w14:textId="77777777" w:rsidR="000F5621" w:rsidRPr="000F5621" w:rsidRDefault="000F5621" w:rsidP="000F56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6EDB44C" w14:textId="77777777" w:rsidR="000F5621" w:rsidRPr="000F5621" w:rsidRDefault="000F5621" w:rsidP="000F5621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Informuję, iż wybór nin. oferty będzie/nie będzie</w:t>
      </w:r>
      <w:r w:rsidRPr="000F5621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prowadzić do powstania u Zamawiającego obowiązku podatkowego. Nazwa (rodzaj) towaru lub usługi, których dostawa lub świadczenie będzie prowadzić do jego powstania:…………...................................……………………………………….….</w:t>
      </w:r>
    </w:p>
    <w:p w14:paraId="482AB06F" w14:textId="77777777" w:rsidR="000F5621" w:rsidRPr="000F5621" w:rsidRDefault="000F5621" w:rsidP="000F56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Ich wartość bez kwoty podatku:………..................................................................…..………………….</w:t>
      </w:r>
    </w:p>
    <w:p w14:paraId="28BF7096" w14:textId="77777777" w:rsidR="000F5621" w:rsidRPr="000F5621" w:rsidRDefault="000F5621" w:rsidP="000F5621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14:paraId="534EF14C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168BE367" w14:textId="77777777" w:rsidR="000F5621" w:rsidRPr="000F5621" w:rsidRDefault="000F5621" w:rsidP="000F5621">
      <w:pPr>
        <w:widowControl w:val="0"/>
        <w:tabs>
          <w:tab w:val="left" w:pos="426"/>
        </w:tabs>
        <w:spacing w:after="40" w:line="240" w:lineRule="auto"/>
        <w:ind w:right="-3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 rękojmi i gwarancji wynosi:</w:t>
      </w:r>
    </w:p>
    <w:p w14:paraId="0F9FA463" w14:textId="77777777" w:rsidR="000F5621" w:rsidRPr="000F5621" w:rsidRDefault="000F5621" w:rsidP="000F5621">
      <w:pPr>
        <w:numPr>
          <w:ilvl w:val="0"/>
          <w:numId w:val="3"/>
        </w:numPr>
        <w:tabs>
          <w:tab w:val="left" w:pos="709"/>
        </w:tabs>
        <w:suppressAutoHyphens/>
        <w:spacing w:after="40" w:line="240" w:lineRule="auto"/>
        <w:ind w:left="709" w:right="-3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roboty budowlane – 2 lata</w:t>
      </w:r>
    </w:p>
    <w:p w14:paraId="7A7225C1" w14:textId="77777777" w:rsidR="000F5621" w:rsidRPr="000F5621" w:rsidRDefault="000F5621" w:rsidP="000F5621">
      <w:pPr>
        <w:numPr>
          <w:ilvl w:val="0"/>
          <w:numId w:val="3"/>
        </w:numPr>
        <w:tabs>
          <w:tab w:val="left" w:pos="709"/>
        </w:tabs>
        <w:suppressAutoHyphens/>
        <w:spacing w:after="60" w:line="240" w:lineRule="auto"/>
        <w:ind w:left="709" w:right="-34" w:hanging="2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technologię – 2 lata</w:t>
      </w:r>
    </w:p>
    <w:p w14:paraId="081F5B5F" w14:textId="77777777" w:rsidR="000F5621" w:rsidRPr="000F5621" w:rsidRDefault="000F5621" w:rsidP="000F5621">
      <w:pPr>
        <w:tabs>
          <w:tab w:val="left" w:pos="709"/>
        </w:tabs>
        <w:spacing w:after="60" w:line="240" w:lineRule="auto"/>
        <w:ind w:right="-3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licząc od daty końcowego odbioru.</w:t>
      </w:r>
    </w:p>
    <w:p w14:paraId="36010189" w14:textId="77777777" w:rsidR="000F5621" w:rsidRPr="000F5621" w:rsidRDefault="000F5621" w:rsidP="000F562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</w:p>
    <w:p w14:paraId="5FA4BD2F" w14:textId="77777777" w:rsidR="000F5621" w:rsidRPr="000F5621" w:rsidRDefault="000F5621" w:rsidP="000F5621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F5621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Oświadczam, że:</w:t>
      </w:r>
    </w:p>
    <w:p w14:paraId="4DFA9ACD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uzyskałem wszystkie informacje niezbędne do prawidłowego przygotowania oferty oraz realizacji zamówienia,</w:t>
      </w:r>
    </w:p>
    <w:p w14:paraId="22118570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przedmiot oferty odpowiada przedmiotowi zamówienia,</w:t>
      </w:r>
    </w:p>
    <w:p w14:paraId="1538E0CC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zamówienie wykonam w wymaganych w umowie terminach,</w:t>
      </w:r>
    </w:p>
    <w:p w14:paraId="4214B40C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cenie oferty uwzględniono wszystkie koszty wykonania zamówienia,</w:t>
      </w:r>
    </w:p>
    <w:p w14:paraId="2F4C0435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 uprawnienia do wykonywania określonej działalności lub czynności,</w:t>
      </w:r>
    </w:p>
    <w:p w14:paraId="124A228C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posiadam niezbędną wiedzę i doświadczenie w zakresie wykonania przedmiotu zamówienia, </w:t>
      </w:r>
    </w:p>
    <w:p w14:paraId="411C1EAA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dysponuję/będę dysponował potencjałem technicznym zapewniającym prawidłowe wykonanie zamówienia, </w:t>
      </w:r>
    </w:p>
    <w:p w14:paraId="6ED1365F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dysponuję/będę dysponował osobami zdolnymi do wykonywania zamówienia,</w:t>
      </w:r>
    </w:p>
    <w:p w14:paraId="6B1FD9D0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znajduję się w sytuacji ekonomicznej i finansowej zapewniającej wykonanie zamówienia,</w:t>
      </w:r>
    </w:p>
    <w:p w14:paraId="3FF3F1C8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otwarto mojej likwidacji ani nie ogłoszono upadłości,</w:t>
      </w:r>
    </w:p>
    <w:p w14:paraId="0C8F4AD2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jestem związany niniejszą ofertą przez okres 30 dni, licząc od terminu składania ofert, </w:t>
      </w:r>
    </w:p>
    <w:p w14:paraId="70360080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razie wygrania postępowania zobowiązuję się do zawarcia umowy w terminie wskazanym przez Zamawiającego,</w:t>
      </w:r>
    </w:p>
    <w:p w14:paraId="62BE20C4" w14:textId="77777777" w:rsidR="000F5621" w:rsidRPr="000F5621" w:rsidRDefault="000F5621" w:rsidP="000F5621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jestem/nie jestem</w:t>
      </w:r>
      <w:r w:rsidRPr="000F5621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czynnym podatnikiem VAT.</w:t>
      </w:r>
    </w:p>
    <w:p w14:paraId="32FBD931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2C80C6A" w14:textId="77777777" w:rsidR="000F5621" w:rsidRPr="000F5621" w:rsidRDefault="000F5621" w:rsidP="000F5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Niżej podaną część/zakres zamówienia, wykonywać będą w moim imieniu Podwykonawcy –</w:t>
      </w:r>
    </w:p>
    <w:p w14:paraId="4F90E94B" w14:textId="77777777" w:rsidR="000F5621" w:rsidRPr="000F5621" w:rsidRDefault="000F5621" w:rsidP="000F5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podać zakres prac, </w:t>
      </w:r>
    </w:p>
    <w:p w14:paraId="0552B13A" w14:textId="77777777" w:rsidR="000F5621" w:rsidRPr="000F5621" w:rsidRDefault="000F5621" w:rsidP="000F56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oraz nazwę Podwykonawcy, jeśli Podwykonawca jest znany na etapie składania oferty):</w:t>
      </w:r>
    </w:p>
    <w:p w14:paraId="5065B36B" w14:textId="77777777" w:rsidR="000F5621" w:rsidRPr="000F5621" w:rsidRDefault="000F5621" w:rsidP="000F5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68A0F64C" w14:textId="07314877" w:rsidR="000F5621" w:rsidRPr="000F5621" w:rsidRDefault="000F5621" w:rsidP="000F5621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0215A711" w14:textId="77777777" w:rsidR="000F5621" w:rsidRPr="000F5621" w:rsidRDefault="000F5621" w:rsidP="000F56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B6E868" w14:textId="08B5B9C7" w:rsidR="000F5621" w:rsidRPr="000F5621" w:rsidRDefault="000F5621" w:rsidP="000F5621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6AFE9E38" w14:textId="77777777" w:rsidR="000F5621" w:rsidRPr="000F5621" w:rsidRDefault="000F5621" w:rsidP="000F562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08C347" w14:textId="3EA4B1C7" w:rsidR="000F5621" w:rsidRPr="000F5621" w:rsidRDefault="000F5621" w:rsidP="000F5621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7C385B39" w14:textId="77777777" w:rsidR="000F5621" w:rsidRPr="000F5621" w:rsidRDefault="000F5621" w:rsidP="000F562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109125" w14:textId="77777777" w:rsidR="000F5621" w:rsidRPr="000F5621" w:rsidRDefault="000F5621" w:rsidP="000F56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Jeśli na etapie składania oferty Wykonawca nie zna Podwykonawców lub nie wie, czy będzie powierzał część/zakres zamówienia Podwykonawcy – należy zamieścić odpowiedni zapis powyżej.</w:t>
      </w:r>
    </w:p>
    <w:p w14:paraId="2B9D0099" w14:textId="77777777" w:rsidR="000F5621" w:rsidRPr="000F5621" w:rsidRDefault="000F5621" w:rsidP="000F56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12CC459" w14:textId="77777777" w:rsidR="000F5621" w:rsidRPr="000F5621" w:rsidRDefault="000F5621" w:rsidP="000F56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D757135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kontaktów z Zamawiającym w sprawie zawarcia umowy Wykonawca wyznacza:</w:t>
      </w:r>
    </w:p>
    <w:p w14:paraId="4D84E727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EA4A865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……………….............…………………………………………………………………………………</w:t>
      </w:r>
    </w:p>
    <w:p w14:paraId="0DDD13BF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54B2CF9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telefon :  ………………………….……      e-mail:  .....………………………………..……………….</w:t>
      </w:r>
    </w:p>
    <w:p w14:paraId="60093B33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D30FF59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Załączniki do oferty:</w:t>
      </w:r>
    </w:p>
    <w:p w14:paraId="3BC0E1C8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5987F1B" w14:textId="77777777" w:rsidR="000F5621" w:rsidRPr="000F5621" w:rsidRDefault="000F5621" w:rsidP="000F5621">
      <w:pPr>
        <w:widowControl w:val="0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F562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Oświadczenie RODO.</w:t>
      </w:r>
    </w:p>
    <w:p w14:paraId="4650D300" w14:textId="77777777" w:rsidR="000F5621" w:rsidRPr="000F5621" w:rsidRDefault="000F5621" w:rsidP="000F562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996AEEF" w14:textId="77777777" w:rsidR="00FF16B3" w:rsidRDefault="00FF16B3">
      <w:pPr>
        <w:sectPr w:rsidR="00FF16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023DFE" w14:textId="77777777" w:rsid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16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Załącznik nr 2 </w:t>
      </w:r>
      <w:r w:rsidRPr="00FF16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(do oferty)</w:t>
      </w:r>
    </w:p>
    <w:p w14:paraId="4B0A07DB" w14:textId="77777777" w:rsidR="00FF16B3" w:rsidRP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7111810" w14:textId="77777777" w:rsidR="00FF16B3" w:rsidRPr="00FF16B3" w:rsidRDefault="00FF16B3" w:rsidP="00FF16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F23446D" w14:textId="5E7C2A79" w:rsidR="00FF16B3" w:rsidRDefault="00FF16B3" w:rsidP="00FF16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F16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 Wykonawcy w zakresie wypełnienia obowiązków informacyjnych przewidzianych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F16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art. 13 lub 14 RODO</w:t>
      </w:r>
    </w:p>
    <w:p w14:paraId="4CC3BCDD" w14:textId="77777777" w:rsidR="00FF16B3" w:rsidRPr="00FF16B3" w:rsidRDefault="00FF16B3" w:rsidP="00FF16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04F08D" w14:textId="77777777" w:rsidR="00FF16B3" w:rsidRPr="00FF16B3" w:rsidRDefault="00FF16B3" w:rsidP="00FF16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8D1ABA" w14:textId="77777777" w:rsidR="00FF16B3" w:rsidRPr="00FF16B3" w:rsidRDefault="00FF16B3" w:rsidP="00FF1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16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wypełniłem obowiązki informacyjne przewidziane w art. 13 lub 14 RODO</w:t>
      </w:r>
      <w:r w:rsidRPr="00FF16B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3"/>
      </w:r>
      <w:r w:rsidRPr="00FF16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wobec osób fizycznych, od których dane osobowe bezpośrednio lub pośrednio pozyskałem w celu ubiegania się o udzielenie zamówienia w nin. Postępowaniu</w:t>
      </w:r>
      <w:r w:rsidRPr="00FF16B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4"/>
      </w:r>
      <w:r w:rsidRPr="00FF16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74732AD" w14:textId="77777777" w:rsidR="00FF16B3" w:rsidRPr="00FF16B3" w:rsidRDefault="00FF16B3" w:rsidP="00FF1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700046" w14:textId="77777777" w:rsidR="00FF16B3" w:rsidRP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16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</w:t>
      </w:r>
    </w:p>
    <w:p w14:paraId="10C746B6" w14:textId="77777777" w:rsidR="00FF16B3" w:rsidRP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F08052" w14:textId="77777777" w:rsidR="00FF16B3" w:rsidRP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70779936" w14:textId="77777777" w:rsidR="00FF16B3" w:rsidRP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373D9B23" w14:textId="77777777" w:rsidR="00FF16B3" w:rsidRP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FF16B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ab/>
      </w:r>
    </w:p>
    <w:p w14:paraId="5175648E" w14:textId="4461428B" w:rsidR="00FF16B3" w:rsidRPr="00FF16B3" w:rsidRDefault="00FF16B3" w:rsidP="00FF16B3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bookmarkStart w:id="0" w:name="_Hlk233096820"/>
      <w:r w:rsidRPr="00FF16B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......................................................</w:t>
      </w:r>
      <w:bookmarkEnd w:id="0"/>
      <w:r w:rsidRPr="00FF16B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.                  ......................................................</w:t>
      </w:r>
      <w:r w:rsidRPr="00FF16B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ab/>
        <w:t xml:space="preserve">     </w:t>
      </w:r>
    </w:p>
    <w:p w14:paraId="1F9F896F" w14:textId="05F97C73" w:rsidR="00FF16B3" w:rsidRP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FF16B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        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        </w:t>
      </w:r>
      <w:r w:rsidRPr="00FF16B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 Miejscowość i data                             Podpis i pieczęć osób upoważnionych</w:t>
      </w:r>
    </w:p>
    <w:p w14:paraId="466825BD" w14:textId="77777777" w:rsidR="00FF16B3" w:rsidRP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247CA944" w14:textId="77777777" w:rsidR="00FF16B3" w:rsidRPr="00FF16B3" w:rsidRDefault="00FF16B3" w:rsidP="00FF16B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1745FB59" w14:textId="77777777" w:rsidR="00B24D63" w:rsidRDefault="00B24D63"/>
    <w:sectPr w:rsidR="00B2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62DD" w14:textId="77777777" w:rsidR="00A22A84" w:rsidRDefault="00A22A84" w:rsidP="000F5621">
      <w:pPr>
        <w:spacing w:after="0" w:line="240" w:lineRule="auto"/>
      </w:pPr>
      <w:r>
        <w:separator/>
      </w:r>
    </w:p>
  </w:endnote>
  <w:endnote w:type="continuationSeparator" w:id="0">
    <w:p w14:paraId="5CE4C55B" w14:textId="77777777" w:rsidR="00A22A84" w:rsidRDefault="00A22A84" w:rsidP="000F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71C1" w14:textId="77777777" w:rsidR="00A22A84" w:rsidRDefault="00A22A84" w:rsidP="000F5621">
      <w:pPr>
        <w:spacing w:after="0" w:line="240" w:lineRule="auto"/>
      </w:pPr>
      <w:r>
        <w:separator/>
      </w:r>
    </w:p>
  </w:footnote>
  <w:footnote w:type="continuationSeparator" w:id="0">
    <w:p w14:paraId="0EE9511A" w14:textId="77777777" w:rsidR="00A22A84" w:rsidRDefault="00A22A84" w:rsidP="000F5621">
      <w:pPr>
        <w:spacing w:after="0" w:line="240" w:lineRule="auto"/>
      </w:pPr>
      <w:r>
        <w:continuationSeparator/>
      </w:r>
    </w:p>
  </w:footnote>
  <w:footnote w:id="1">
    <w:p w14:paraId="25BB7693" w14:textId="77777777" w:rsidR="000F5621" w:rsidRDefault="000F5621" w:rsidP="000F56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5128">
        <w:rPr>
          <w:sz w:val="18"/>
          <w:szCs w:val="18"/>
        </w:rPr>
        <w:t>Niepotrzebne skreślić</w:t>
      </w:r>
    </w:p>
  </w:footnote>
  <w:footnote w:id="2">
    <w:p w14:paraId="23C0BB7F" w14:textId="77777777" w:rsidR="000F5621" w:rsidRDefault="000F5621" w:rsidP="000F56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5128">
        <w:rPr>
          <w:sz w:val="18"/>
          <w:szCs w:val="18"/>
        </w:rPr>
        <w:t>Niepotrzebne skreślić</w:t>
      </w:r>
    </w:p>
  </w:footnote>
  <w:footnote w:id="3">
    <w:p w14:paraId="5D7654DE" w14:textId="77777777" w:rsidR="00FF16B3" w:rsidRPr="009E7E64" w:rsidRDefault="00FF16B3" w:rsidP="00FF16B3">
      <w:pPr>
        <w:suppressAutoHyphens/>
        <w:spacing w:line="23" w:lineRule="atLeast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FE5128">
        <w:rPr>
          <w:sz w:val="18"/>
          <w:szCs w:val="18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 119 z 04.05.2016, str.1).</w:t>
      </w:r>
    </w:p>
  </w:footnote>
  <w:footnote w:id="4">
    <w:p w14:paraId="1FA2A736" w14:textId="77777777" w:rsidR="00FF16B3" w:rsidRDefault="00FF16B3" w:rsidP="00FF16B3">
      <w:pPr>
        <w:pStyle w:val="Tekstprzypisudolnego"/>
        <w:jc w:val="both"/>
      </w:pPr>
      <w:r w:rsidRPr="009E7E64">
        <w:rPr>
          <w:rStyle w:val="Odwoanieprzypisudolnego"/>
        </w:rPr>
        <w:footnoteRef/>
      </w:r>
      <w:r w:rsidRPr="009E7E64">
        <w:t xml:space="preserve"> </w:t>
      </w:r>
      <w:r w:rsidRPr="00FE5128">
        <w:rPr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Pr="00F64FDE">
        <w:rPr>
          <w:sz w:val="22"/>
          <w:szCs w:val="22"/>
        </w:rPr>
        <w:t xml:space="preserve">                    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203C539C"/>
    <w:multiLevelType w:val="hybridMultilevel"/>
    <w:tmpl w:val="A5124FFE"/>
    <w:lvl w:ilvl="0" w:tplc="3544C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730C3"/>
    <w:multiLevelType w:val="multilevel"/>
    <w:tmpl w:val="0415001D"/>
    <w:styleLink w:val="Styl1"/>
    <w:lvl w:ilvl="0">
      <w:start w:val="1"/>
      <w:numFmt w:val="bullet"/>
      <w:lvlText w:val="§"/>
      <w:lvlJc w:val="left"/>
      <w:pPr>
        <w:ind w:left="360" w:hanging="360"/>
      </w:pPr>
      <w:rPr>
        <w:rFonts w:ascii="Calibri" w:hAnsi="Calibri" w:hint="default"/>
        <w:b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AFA414E"/>
    <w:multiLevelType w:val="hybridMultilevel"/>
    <w:tmpl w:val="036E13C0"/>
    <w:lvl w:ilvl="0" w:tplc="3544C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A62A8"/>
    <w:multiLevelType w:val="hybridMultilevel"/>
    <w:tmpl w:val="F0A4665A"/>
    <w:lvl w:ilvl="0" w:tplc="8E0C0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652068">
    <w:abstractNumId w:val="2"/>
  </w:num>
  <w:num w:numId="2" w16cid:durableId="1120614189">
    <w:abstractNumId w:val="3"/>
  </w:num>
  <w:num w:numId="3" w16cid:durableId="140509319">
    <w:abstractNumId w:val="0"/>
  </w:num>
  <w:num w:numId="4" w16cid:durableId="2053964764">
    <w:abstractNumId w:val="1"/>
  </w:num>
  <w:num w:numId="5" w16cid:durableId="587075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21"/>
    <w:rsid w:val="000F5621"/>
    <w:rsid w:val="002D7D81"/>
    <w:rsid w:val="0039266D"/>
    <w:rsid w:val="003D7EC9"/>
    <w:rsid w:val="004F6518"/>
    <w:rsid w:val="00657472"/>
    <w:rsid w:val="00764ABD"/>
    <w:rsid w:val="009400BC"/>
    <w:rsid w:val="00A22A84"/>
    <w:rsid w:val="00B24D63"/>
    <w:rsid w:val="00E45404"/>
    <w:rsid w:val="00FC2450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242D"/>
  <w15:chartTrackingRefBased/>
  <w15:docId w15:val="{376EEE54-4A89-4595-AD05-39069590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5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6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6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400BC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0F5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6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6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6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6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6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6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6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5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5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5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56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56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56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6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562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56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562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0F56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A1085-F12B-4D63-BC60-292891EB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635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3</cp:revision>
  <dcterms:created xsi:type="dcterms:W3CDTF">2026-06-22T12:20:00Z</dcterms:created>
  <dcterms:modified xsi:type="dcterms:W3CDTF">2026-06-23T06:47:00Z</dcterms:modified>
</cp:coreProperties>
</file>